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75pt" o:ole="">
                  <v:imagedata r:id="rId5" o:title=""/>
                </v:shape>
                <o:OLEObject Type="Embed" ProgID="Word.Picture.8" ShapeID="_x0000_i1025" DrawAspect="Content" ObjectID="_1713584323" r:id="rId6"/>
              </w:object>
            </w:r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943F2" w:rsidRPr="0009002E" w:rsidRDefault="005F6CC3" w:rsidP="009943F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9943F2">
        <w:rPr>
          <w:rFonts w:eastAsia="Arial Unicode MS" w:cs="Tahoma"/>
          <w:b/>
          <w:kern w:val="3"/>
          <w:sz w:val="24"/>
          <w:szCs w:val="24"/>
          <w:lang w:eastAsia="hu-HU"/>
        </w:rPr>
        <w:t>6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IV. 30.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bookmarkStart w:id="0" w:name="_GoBack"/>
      <w:bookmarkEnd w:id="0"/>
      <w:r w:rsidR="009943F2">
        <w:rPr>
          <w:rFonts w:asciiTheme="minorHAnsi" w:hAnsiTheme="minorHAnsi" w:cstheme="minorHAnsi"/>
          <w:sz w:val="24"/>
          <w:szCs w:val="24"/>
        </w:rPr>
        <w:t>az országgyűlés alakuló ülésén történő részvételről</w:t>
      </w:r>
    </w:p>
    <w:p w:rsidR="00DC7ABB" w:rsidRDefault="00DC7ABB" w:rsidP="009002A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943F2" w:rsidRDefault="009943F2" w:rsidP="009943F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Az Elnökség hozzájárul ahhoz, hogy Boros Péterné elnök az LMP meghívására díszvendékként részt vegyen az országgyűlés alakuló ülésén.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5F6CC3">
        <w:rPr>
          <w:sz w:val="24"/>
          <w:szCs w:val="24"/>
        </w:rPr>
        <w:t>május 5</w:t>
      </w:r>
      <w:r>
        <w:rPr>
          <w:sz w:val="24"/>
          <w:szCs w:val="24"/>
        </w:rPr>
        <w:t>.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D05EFB" w:rsidRPr="00E936F2" w:rsidRDefault="00D05EFB" w:rsidP="00D05EFB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5083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25350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5F6CC3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F171C"/>
    <w:rsid w:val="00810C16"/>
    <w:rsid w:val="00811871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002A7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43F2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CF56ED"/>
    <w:rsid w:val="00D05EFB"/>
    <w:rsid w:val="00D0685B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ABB"/>
    <w:rsid w:val="00DC7F1D"/>
    <w:rsid w:val="00DD4395"/>
    <w:rsid w:val="00DE0269"/>
    <w:rsid w:val="00DF09F4"/>
    <w:rsid w:val="00E07286"/>
    <w:rsid w:val="00E12D81"/>
    <w:rsid w:val="00E20EAA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62E"/>
    <w:rsid w:val="00F3079D"/>
    <w:rsid w:val="00F86D97"/>
    <w:rsid w:val="00FA123B"/>
    <w:rsid w:val="00FD711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00893D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2022-05-09T04:51:00Z</dcterms:created>
  <dcterms:modified xsi:type="dcterms:W3CDTF">2022-05-09T04:52:00Z</dcterms:modified>
</cp:coreProperties>
</file>